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新疆尊享喀纳斯双飞8日行程单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XJ1750069370gY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S21沙漠公路、天山天池、阿禾公路、可可托海、喀纳斯、禾木、五彩滩、海上魔鬼城、
                <w:br/>
                吐鲁番坎儿井、火焰山双飞8日游
                <w:br/>
                0自费0购物·打破传统跟团模式·放慢脚步用心感受新疆的美
                <w:br/>
                【住宿保障】：全程精选舒适型酒店；贾登峪经济型别墅酒店，三晚升级豪华酒店，告别城市的喧嚣，感受大自然的气息；团队用房均为标准双床房，特殊房型还需您提前告知导游，导游会与酒店沟通尽量安排，差价自理，（升级酒店不指定入住地点，我社有权调整除乌鲁木齐以外的其他地点做为升级酒店，但保证升级数量不减少）如旅游旺季住宿安排未达到行程中所安排标准，则赔付客人50元/人/晚。 
                <w:br/>
                【VIP接送】：小车接送机/站，接机0等待，提前告知客人导游信息，当地的气候情况，穿衣指南，注意事项
                <w:br/>
                【VIP景点】： （网红打卡景点一网打尽）
                <w:br/>
                被誉为“人间仙境”“神的后花园”“中国最美湖泊”“人类最后一片净土”-【喀纳斯】
                <w:br/>
                被誉为“上帝的后花园”，村落里随处散落着原木搭成的木屋，充满原始味道-【禾木村】
                <w:br/>
                            神话与现实的分界点，被誉为王母娘娘的“瑶池仙境”-【天山天池】
                <w:br/>
                全国少有的“宝石之乡”世界罕见的“天然矿物陈列馆”被誉为“凡世间的天堂”---【可可托海】
                <w:br/>
                被誉为“新疆最美自驾公路”--【阿禾公路】北疆全新沙漠公路穿越体验，比以往217节约5小时车程--【穿越S21沙漠公路】
                <w:br/>
                <w:br/>
                天下第一滩--【五彩滩】神话般的福海县奇观--【海上魔鬼城】
                <w:br/>
                【漫游新疆】：因堵车、交通管制等不抗力因素造成景区游览时长不够，我社不做任何赔偿。
                <w:br/>
                                  天山天池景区游览时间不少于4小时
                <w:br/>
                可可托海景区游览时间不少于4小时
                <w:br/>
                                禾木景区游览时间不少于4小时
                <w:br/>
                                喀纳斯景区游览时间不少于8小时
                <w:br/>
                                五彩滩景区游览时间不少于1.5小时
                <w:br/>
                                海上魔鬼城游览时间不少于40分钟
                <w:br/>
                【VIP赠送】：  赠送喀纳斯观鱼亭---不上观鱼亭=没去喀纳斯
                <w:br/>
                赠送每人每天一瓶矿水泉
                <w:br/>
                赠送免费体验BBQ烧烤
                <w:br/>
                赠送游览湿地公园-野鸭湖【可可苏里】或【可可苏里花海】
                <w:br/>
                赠送随车民族服饰换装体验
                <w:br/>
                【特色美食】：中餐30，晚餐50标准
                <w:br/>
                回族接待最高礼---漫游尊享九碗三行子
                <w:br/>
                              最好吃的面食--漫游尊享新疆拉条子
                <w:br/>
                              吐鲁番特色美食----漫游尊享香妃餐
                <w:br/>
                              新疆闻名美食----漫游尊享大盘鸡
                <w:br/>
                              闻名遐迩的地道烧烤---漫游尊享新疆羊肉串
                <w:br/>
                【导游服务】：每日车上讲解时间不少于2小时，内容包括注意事项、民风民俗、地理历史、当地物产、景区概括。
                <w:br/>
                              车下帮助客人办理住宿、门票、安排用餐等旅游相关服务，不含门票需要导游协助的请您带好证件
                <w:br/>
                和儿童本人一起排队，临时改变行程或改变服务标准的（取消或减少住房等）请提前告知。
                <w:br/>
                【无限畅收】：无年龄限制、无职业限制、无区域限制，回归旅游本质。
                <w:br/>
                【购物保障】：未与游客签订补充协议而增加行程以外购物店的赔付客人500元/人。
                <w:br/>
                【娱乐保障】：未经游客同意擅自增加行程中所未涉及的自费项目的赔付客人200元/人。
                <w:br/>
                行程说明：特别添加每日行程温馨提示和服务标准，让您清清楚楚消费，明白白白旅游。
                <w:br/>
                【特殊备注】：娱乐项目（如骑马、歌舞、特色餐、特产等不在推荐自费及购物范围，导游有推荐自愿参加、购买，景中购、路边购物、餐厅购等不算购物店），因是散客拼团，每位报名时间、客源等各不相同，我社不解决因报名费用不同而产生的投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根据旅行社通知时间集合，乘飞机赴乌鲁木齐。
                <w:br/>
                参考酒店（不低于网评4钻）：乔戈里/睿奥斯/迎港/同城银都/西域国际/格林东方（天山明月城店）/大陆桥/亚心园林/兰桂花园或同级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请您备存接机师傅及导游电话，如无人与您联系，您可与我们24小时紧急联系人联系小车调度：李师傅19915057886 调度
                <w:br/>
                2、新疆酒店办理入住时间一般在北京时间14点以后，如您提前到达，您可将行李寄存酒店，先行在市区自由活动。今天您抵达酒店入住个别酒店会收取房间押金200/间，您退房时会将房间押金退给您，全程入住酒店时需要进房间检查有无原始破损或污染，以免产生没必要的争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乌市-天池-富蕴/可可托海镇（约580千米，行车约8.5小时 ）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08：00-09：00乘车前往天池
                <w:br/>
                09：00-13：30游览【天山天池风景区（含首道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
                <w:br/>
                13：30-14：00午餐
                <w:br/>
                14：00-20：30乘车前往酒店，入住休息。
                <w:br/>
                跳动的舌尖：午餐安排九碗三行子。
                <w:br/>
                参考酒店（不低于网评3钻）：富蕴福瑞/蕴德/一诺瑞雪/上士/可可托海诚睿/远方/红景或同级
                <w:br/>
                温馨提示：今天我们将前往天山天池，天山天池景区我们乘坐区间车抵达终点站后并没有到达湖边，如果您腿脚利索可步行前往湖边，如果您想把更宝贵的时间用来游览，您可乘坐景区内电瓶车自费10元（单程）前往湖边，我们不包含哦！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吐鲁番歌舞表演+赠送自助餐298、天山天池索道缆车220）参加的客人导游全程陪同，不参加的客人导游告知景区游览概要在景区内自由游览拍照，按时集合，感谢您的支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富蕴/可可托海镇-可可托海-可可苏里-北屯（约280千米，行车约5小时）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08：00-08：40前往可可托海
                <w:br/>
                08：40-12：40游览【可可托海国家地质公园（含首道区间车）】（游览约240分钟)参观，可可托海国家地质公园可可托海是中国第一个以典型矿床和矿山遗址为主体景观的国家地质公园，加上独特的阿尔泰山花岗岩地貌景观和富蕴大地震遗迹，使它具有了丰富多样的科学内涵和美学意义，这些地质遗产具有世界罕见的珍稀价值，构成了新疆环准噶尔神秘旅游线上耀眼的一道风景线。
                <w:br/>
                12：40-13：40午餐
                <w:br/>
                13：40-15：00前往并赠送游览【可可苏里】或【可可苏里花海】（约30分钟）根据季节赠送，可可苏里地处新疆阿勒泰地区富蕴县境内，是可可托海国家地质公园的主要景区之一，距离富蕴县城23公里，可可苏里湖又称野鸭湖，湖面面积2677亩，平均水深2米，湖中有根部交错的芦苇而形成的大小浮岛20多个，水生植物丰富。
                <w:br/>
                15：00-19：00前往酒店，入住休息。
                <w:br/>
                今日看点：北国瑞士风光
                <w:br/>
                中餐：中式团餐大盘鸡特色
                <w:br/>
                参考酒店（不低于网评3钻）布尔津瑞峰/乐道/铂瑞/唯美假日/云麓/银泰/北屯丝路驿站/格林豪泰/尚客优品或同级
                <w:br/>
                温馨提示：1、气温温差较大，建议长裤，及外套，平底鞋，自备防晒霜、太阳镜等防晒用具，及时补充水。
                <w:br/>
                2、一首可可托海的牧羊人唱火了可可托海小镇，唱火了可可托海地质公园景区，可可托海不是海，但可可托海有故事，景区较大，排队坐车比较耽误时间，但我们会尽可能的多给您留时间。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北屯/布尔津-贾登峪（约250千米，行车约4小时）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08：00-11：30前往喀纳斯
                <w:br/>
                11：30-19：30在景区内用午餐，并游览人间仙境之称的【喀纳斯（含首道区间车）】（游览约360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
                <w:br/>
                19：30-20：00酒店用晚餐办理入住后自由活动。
                <w:br/>
                赠送【观鱼亭】自行预约限购5张，错峰游览。
                <w:br/>
                中餐：景区内团餐（景区内同等标准将低于路餐或市区用餐标准）
                <w:br/>
                晚餐：贾登峪生活区团餐（虽然晚餐标准高，但是在喀纳斯景区附近来说是捆绑式消费，您吃了晚餐才有第二天早餐）。
                <w:br/>
                参考酒店（不低于网评2钻或2点民宿）：贾登峪峪湖湾/峪源/完美/太阳城堡或同级
                <w:br/>
                <w:br/>
                温馨提示：今晚入住喀纳斯景区边生活区，风景优美但条件有限，酒店等级仅为经济型标准无电梯无空调，山上水质不好，热水供应不足，请您避开今晚洗澡。温馨提示：
                <w:br/>
                1、今天的早餐相对简单，只有馒头、咸菜、白粥哦。
                <w:br/>
                2、今天我们游览喀纳斯，喀纳斯风景独美，但遇到下雨或旺季人流大的情况下游览体验会受到影响。
                <w:br/>
                3、观鱼亭为赠送项目，需要自己网上提前预约门票方可进入，且景区门票数量有限，预约门票亦有时间限制，旅行社无法帮忙预约，并不能保证观鱼亭的正常游览。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贾登峪-禾木-五彩滩-布尔津/北屯（约160公里，行车约3小时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08：00-10：00前往禾木。
                <w:br/>
                10：00-15：00在景区内用午餐并游览人间净土、图瓦人村落—【禾木景区（含首道区间车）】（游览约240分钟)，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
                <w:br/>
                15：00-18：00下山前往五彩滩
                <w:br/>
                18：00-19：30游览【五彩滩景区（门票含）】（游览约90分钟)-五彩滩又名五彩河岸，有天下第一滩之美誉，是新疆著名雅丹地貌之一。五彩滩的早上或晚上景色尤为壮观，天上是洁白的云，地上是五彩的岸，中间是迷人的额尔齐斯河，遥相呼应，绝美画卷…
                <w:br/>
                19：30-21：30前往酒店办理入住。
                <w:br/>
                中餐：喀纳斯景区内团餐。
                <w:br/>
                参考酒店（不低于网评3钻）：布尔津瑞峰/乐道/铂瑞/唯美假日/云麓/银泰/北屯丝路驿站/格林豪泰/尚客优品或同级
                <w:br/>
                温馨提示：
                <w:br/>
                1、禾木车流量较大，大车进入景区只有指定地区方可停车。
                <w:br/>
                2、7月1日阿禾公路开通后下山或上山走阿禾公路，时间及喀纳斯禾木行程顺序将发生改变，请悉知。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布尔津/北屯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布尔津/北屯-海上魔鬼城-S21-乌市（约550公里，行车约8小时）
                <w:br/>
              </w:t>
            </w:r>
          </w:p>
          <w:p>
            <w:pPr>
              <w:pStyle w:val="indent"/>
            </w:pPr>
            <w:r>
              <w:rPr>
                <w:rFonts w:ascii="微软雅黑" w:hAnsi="微软雅黑" w:eastAsia="微软雅黑" w:cs="微软雅黑"/>
                <w:color w:val="000000"/>
                <w:sz w:val="20"/>
                <w:szCs w:val="20"/>
              </w:rPr>
              <w:t xml:space="preserve">
                今日特别安排：免费体验BBQ烧烤，自己动手感受热烈的新疆夜生活
                <w:br/>
                以下时间仅供参考，不包含路途因堵车或排队等耽误时间，具体以导游安排时间为准。
                <w:br/>
                08：00起床
                <w:br/>
                08：30-09：00早餐
                <w:br/>
                09：00-11：00前往海上魔鬼城
                <w:br/>
                11：00-11：40游览【乌伦古湖海上魔鬼城景区】（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
                <w:br/>
                11：40-13：00乘车经过沙漠公路，前往午餐地点用午餐
                <w:br/>
                13：00-18：00继续行走沙漠公路前往晚餐厅
                <w:br/>
                18：00-19：00用晚餐
                <w:br/>
                19：00-19：30前往酒店办理入住，自由活动。
                <w:br/>
                中餐：新疆特色拌面或简易团餐（中餐为过路餐，餐厅经常人多饭菜质量欠佳，因此中餐较为简易）
                <w:br/>
                晚餐：无缺盛宴（今天您能在社会餐厅吃上地道的新疆羊肉串哦）。
                <w:br/>
                参考酒店（不低于网评4钻）：乔戈里/睿奥斯/迎港/同城银都/西域国际/格林东方（天山明月城店）/大陆桥/亚心园林/兰桂花园或同级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乌市/昌吉-火焰山-坎儿井-家访-乌市（单程约200千米，行车约3小时）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08：00起床
                <w:br/>
                08：00-08：30早餐
                <w:br/>
                09：00-12：30前往吐鲁番
                <w:br/>
                12：30-13：00用午餐
                <w:br/>
                13：00-13：30前往坎儿井
                <w:br/>
                13：30-14：10游览【坎儿井】（游览约40分钟)，是沙漠地区一种特殊的灌溉系统，是伟大劳动人民智慧的结晶。坎儿井与万里长城、京杭大运河并称为中国古代三大工程。
                <w:br/>
                14：10-15：10前往火焰山
                <w:br/>
                15：10-15：40参观《西游记》中号称八百里火焰的【火焰山】（游览约30分钟)感受“火山”之热《西游记》中孙悟空向铁扇公主三借芭蕉扇的故事，使火焰山披上一层神秘的面纱，成了一座天下奇山，成了人们趋之若鹜的游览胜地。
                <w:br/>
                15：40-16：40前往维吾尔人家
                <w:br/>
                16：40-18：00参观【维吾尔族家访】（赠送项目，不参加不退费用），体验少数民族风情，体验当地民俗风情。
                <w:br/>
                18：00-21：30返回乌市，入住酒店休息。
                <w:br/>
                今日特色：吐鲁番特色美食香妃餐（如果您参加了吐鲁番歌舞，导游会将您今天的餐费抵扣）。
                <w:br/>
                参考酒店（不低于网评4钻）：睿奥斯/迎港/同城银都/西域国际/格林东方（天山明月城店）/大陆桥/亚心园林/兰桂花园或同级
                <w:br/>
                温馨提示：
                <w:br/>
                4、吐鲁番地区所在东疆，干燥炎热，树木稀少，团友应多饮水、注意防晒。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早餐后，根据返程大交通时间统一送团。
                <w:br/>
                温馨提示:
                <w:br/>
                返程前请仔细检查自己的行李物品，不要有所遗漏，增加您不必要的麻烦。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大交通：济南一乌鲁木齐往返经济舱机票(含基建燃油)
                <w:br/>
                住宿标准：行程中参考酒店或同级。酒店全程2人/间（单人请补房差）升级酒店不指定地点，但保证3晚不低于携程4钻，旺季住宿紧张情况下则安排周边地区入住，不低于同等标准。行程中参考酒店均为常用酒店，不接受游客指定。
                <w:br/>
                用餐标准：全程含8正7早；正餐八菜一汤，十人一桌（中餐30/正，晚餐50/正），不用正不退费；
                <w:br/>
                旅游交通：2+1旅游空调车，根据人数安排车型.（6人及以下安排7座商务，7-14人安排19座中巴，15人及以上安排2+1，旺季无法保证2+1的情况下退费100/人安排2+2旅游空调车）
                <w:br/>
                景点门票：喀纳斯门区 禾木门区 可可托海门区  天池门区 海上魔鬼城  五彩滩  坎儿井  火焰山  赠送景点：观鱼台（赠送的项目因天气或其它不可预计的原因不能前往或是个人自身原因无法参加的不做等价更换，不退任何费用。）
                <w:br/>
                所有景点及赠送项目如因不可抗力或游客自愿放弃均无费用退还
                <w:br/>
                导游服务：专业导游讲解服务；旅游管家式体验，8人以下司机兼向导（无导游服务）。
                <w:br/>
                保险服务：保额20万元/人新疆旅行社责任险，建议出团前自行购物旅游意外险。
                <w:br/>
                行程顺序特别说明：因旅游淡旺季报名人数原因，在不减少景点的情况下，我社将会进行行程前后游览顺序的调整，请您出团前仔细阅读此说明。
                <w:br/>
                备注：维吾尔家访乃参观性景区购物，不算旅游购物店，娱乐项目（如喀赞其马车、歌舞、水果宴等不在推荐自费景点范围，属于景区娱乐项目，自愿选择参加）
                <w:br/>
                特别备注：因疫情、自然灾害等人力不可抗拒因素导致的行程不能继续游览不做任何退费和补偿，所产生的额外费用游客自理。赠送项目：如篝火，观鱼亭受天气或社区管制情况下不另做补偿。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1、此行程由于是散客拼团已在出团前优惠，需配合导游出示证件（如身份证、军官证、记者证、教师证、警官证、残疾证等）购票，否则所有优惠均无法退还，请周知；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
                <w:br/>
                意
                <w:br/>
                事
                <w:br/>
                项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若游客未按照旅游合同执行自愿放弃项目或途中取消行程或中途离团，一律视为自动放弃，请主动签写离团证 明或放弃项目证明，否则我社不承担相关责任。未产生费用扣除损失和服务费后退还。
                <w:br/>
                4. 散拼团接送机和带团导游不为同一导游，但我们将事先做好衔接工作，请游客放心。
                <w:br/>
                5. 因人力不可抗拒因素（自然灾害、交通状况、政府行为等），导致行程无法正常进行，经协商同意后，我社可以 作出行程调整，尽力确保行程的顺利进行。实在导致无法按照约定的计划执行的，因变更而超出的费用由旅游者承担。
                <w:br/>
                6. 请游客离团前不要忘记填写《意见单》这是您对此次游览质量的最终考核标准；我社质检中心将以此作为团队质量调查的依据，否则不予授理。不签意见单者视为放弃，按无意见处理。
                <w:br/>
                7. 我社已购买了旅行社责任险，旅途时间较长，希望游客自愿购买旅游意外险。
                <w:br/>
                重
                <w:br/>
                要
                <w:br/>
                提
                <w:br/>
                示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br/>
                ◇新疆属于特殊地区，乌鲁木齐-独山子-独库公路-巴音布鲁克等地区环境特殊-多风多雨，因战争、罢工、自然灾害等不可抗拒力导致行程无法进行，航班取消等，依据旅游法第67条了进行处理相关事宜。我公司会以客人安全为首，积极提供合理方案，并与每位参团游客进行平等协商，如果无法达成一致，依据旅游法，我们有权解除合同；
                <w:br/>
                ◇我社所定酒店，卫生间均有防滑设施，切已经做好防滑提醒，在使用洗手间或洗澡时，请注意安全，防滑垫/防滑毛巾先垫好，洗漱结束在鞋底擦干后再前往地砖（地板）的地方，谨慎慢行。
                <w:br/>
                ◇身体状况：我社将新疆线路长，坐车时间久，行程辛苦等状况已经详细告知，为了您和他人健康，游客报名前务必审查自身健康状况，确保可以参加此次行程；如有传染性疾病，严重呼吸道疾病，高血压，心脏病，癌症等病史务必提前告知我社，如隐瞒因此产生的一切责任由游客个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2025-06-17T09:34:35+08:00</dcterms:created>
  <dcterms:modified xsi:type="dcterms:W3CDTF">2025-06-17T09:34:35+08:00</dcterms:modified>
</cp:coreProperties>
</file>

<file path=docProps/custom.xml><?xml version="1.0" encoding="utf-8"?>
<Properties xmlns="http://schemas.openxmlformats.org/officeDocument/2006/custom-properties" xmlns:vt="http://schemas.openxmlformats.org/officeDocument/2006/docPropsVTypes"/>
</file>